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C9" w:rsidRPr="00A229B5" w:rsidRDefault="005117FA" w:rsidP="00ED4F70">
      <w:pPr>
        <w:jc w:val="center"/>
        <w:rPr>
          <w:rFonts w:ascii="Arial" w:hAnsi="Arial" w:cs="Arial"/>
          <w:b/>
        </w:rPr>
      </w:pPr>
      <w:r w:rsidRPr="00A229B5">
        <w:rPr>
          <w:rFonts w:ascii="Arial" w:hAnsi="Arial" w:cs="Arial"/>
          <w:b/>
        </w:rPr>
        <w:t>СОВЕТ ДЕПУТАТОВ</w:t>
      </w:r>
    </w:p>
    <w:p w:rsidR="005117FA" w:rsidRPr="00A229B5" w:rsidRDefault="005946ED" w:rsidP="00ED4F70">
      <w:pPr>
        <w:rPr>
          <w:rFonts w:ascii="Arial" w:hAnsi="Arial" w:cs="Arial"/>
          <w:b/>
        </w:rPr>
      </w:pPr>
      <w:r w:rsidRPr="00A229B5">
        <w:rPr>
          <w:rFonts w:ascii="Arial" w:hAnsi="Arial" w:cs="Arial"/>
          <w:b/>
        </w:rPr>
        <w:t xml:space="preserve">      </w:t>
      </w:r>
      <w:r w:rsidR="0099637E" w:rsidRPr="00A229B5">
        <w:rPr>
          <w:rFonts w:ascii="Arial" w:hAnsi="Arial" w:cs="Arial"/>
          <w:b/>
        </w:rPr>
        <w:t xml:space="preserve">                     </w:t>
      </w:r>
      <w:r w:rsidR="009170CE" w:rsidRPr="00A229B5">
        <w:rPr>
          <w:rFonts w:ascii="Arial" w:hAnsi="Arial" w:cs="Arial"/>
          <w:b/>
        </w:rPr>
        <w:t>ЗАПЛАВНЕНСКОГО</w:t>
      </w:r>
      <w:r w:rsidR="003D7E0B" w:rsidRPr="00A229B5">
        <w:rPr>
          <w:rFonts w:ascii="Arial" w:hAnsi="Arial" w:cs="Arial"/>
          <w:b/>
        </w:rPr>
        <w:t xml:space="preserve"> </w:t>
      </w:r>
      <w:r w:rsidR="005117FA" w:rsidRPr="00A229B5">
        <w:rPr>
          <w:rFonts w:ascii="Arial" w:hAnsi="Arial" w:cs="Arial"/>
          <w:b/>
        </w:rPr>
        <w:t>СЕЛЬСКОГО ПОСЕЛЕНИЯ</w:t>
      </w:r>
    </w:p>
    <w:p w:rsidR="005117FA" w:rsidRPr="00A229B5" w:rsidRDefault="005117FA" w:rsidP="00ED4F70">
      <w:pPr>
        <w:jc w:val="center"/>
        <w:rPr>
          <w:rFonts w:ascii="Arial" w:hAnsi="Arial" w:cs="Arial"/>
          <w:b/>
        </w:rPr>
      </w:pPr>
      <w:r w:rsidRPr="00A229B5">
        <w:rPr>
          <w:rFonts w:ascii="Arial" w:hAnsi="Arial" w:cs="Arial"/>
          <w:b/>
        </w:rPr>
        <w:t>ЛЕНИНСКОГО МУНИЦИПАЛЬНОГО РАЙОНА</w:t>
      </w:r>
    </w:p>
    <w:p w:rsidR="007F44F0" w:rsidRPr="00A229B5" w:rsidRDefault="005117FA" w:rsidP="00ED4F70">
      <w:pPr>
        <w:jc w:val="center"/>
        <w:rPr>
          <w:rFonts w:ascii="Arial" w:hAnsi="Arial" w:cs="Arial"/>
          <w:b/>
        </w:rPr>
      </w:pPr>
      <w:r w:rsidRPr="00A229B5">
        <w:rPr>
          <w:rFonts w:ascii="Arial" w:hAnsi="Arial" w:cs="Arial"/>
          <w:b/>
        </w:rPr>
        <w:t>ВОЛГОГРАДСКОЙ ОБЛАСТИ.</w:t>
      </w:r>
      <w:r w:rsidR="00C9518A">
        <w:rPr>
          <w:rFonts w:ascii="Arial" w:hAnsi="Arial" w:cs="Arial"/>
          <w:b/>
        </w:rPr>
        <w:pict>
          <v:line id="_x0000_s1026" style="position:absolute;left:0;text-align:left;z-index:251657728;mso-position-horizontal-relative:text;mso-position-vertical-relative:text" from="-6pt,20.05pt" to="476.45pt,20.1pt" o:allowincell="f" strokecolor="#737373" strokeweight="2pt">
            <v:stroke startarrowwidth="narrow" startarrowlength="short" endarrowwidth="narrow" endarrowlength="short"/>
            <v:shadow on="t" color="black" offset="3.75pt,2.5pt"/>
          </v:line>
        </w:pict>
      </w:r>
      <w:r w:rsidR="00DA7EC9" w:rsidRPr="00A229B5">
        <w:rPr>
          <w:rFonts w:ascii="Arial" w:hAnsi="Arial" w:cs="Arial"/>
          <w:b/>
        </w:rPr>
        <w:t xml:space="preserve">                           </w:t>
      </w:r>
    </w:p>
    <w:p w:rsidR="00DA7EC9" w:rsidRPr="00ED4F70" w:rsidRDefault="007F44F0" w:rsidP="00ED4F70">
      <w:pPr>
        <w:rPr>
          <w:rFonts w:ascii="Arial" w:hAnsi="Arial" w:cs="Arial"/>
        </w:rPr>
      </w:pPr>
      <w:r w:rsidRPr="00ED4F70">
        <w:rPr>
          <w:rFonts w:ascii="Arial" w:hAnsi="Arial" w:cs="Arial"/>
          <w:b/>
        </w:rPr>
        <w:t xml:space="preserve">                                                                                        </w:t>
      </w:r>
      <w:r w:rsidR="00DA7EC9" w:rsidRPr="00ED4F70">
        <w:rPr>
          <w:rFonts w:ascii="Arial" w:hAnsi="Arial" w:cs="Arial"/>
        </w:rPr>
        <w:t xml:space="preserve">                             </w:t>
      </w:r>
    </w:p>
    <w:p w:rsidR="00DA7EC9" w:rsidRPr="00ED4F70" w:rsidRDefault="00DA7EC9" w:rsidP="00ED4F70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971514" w:rsidRPr="00ED4F70" w:rsidRDefault="00971514" w:rsidP="00ED4F70">
      <w:pPr>
        <w:ind w:firstLine="284"/>
        <w:rPr>
          <w:rFonts w:ascii="Arial" w:hAnsi="Arial" w:cs="Arial"/>
        </w:rPr>
      </w:pPr>
      <w:r w:rsidRPr="00ED4F70">
        <w:rPr>
          <w:rFonts w:ascii="Arial" w:hAnsi="Arial" w:cs="Arial"/>
        </w:rPr>
        <w:t xml:space="preserve">                                                 </w:t>
      </w:r>
      <w:proofErr w:type="gramStart"/>
      <w:r w:rsidRPr="00ED4F70">
        <w:rPr>
          <w:rFonts w:ascii="Arial" w:hAnsi="Arial" w:cs="Arial"/>
        </w:rPr>
        <w:t>Р</w:t>
      </w:r>
      <w:proofErr w:type="gramEnd"/>
      <w:r w:rsidRPr="00ED4F70">
        <w:rPr>
          <w:rFonts w:ascii="Arial" w:hAnsi="Arial" w:cs="Arial"/>
        </w:rPr>
        <w:t xml:space="preserve"> Е Ш Е Н И Е</w:t>
      </w:r>
    </w:p>
    <w:p w:rsidR="003A40CA" w:rsidRPr="00ED4F70" w:rsidRDefault="008E2A08" w:rsidP="00ED4F70">
      <w:pPr>
        <w:ind w:firstLine="284"/>
        <w:rPr>
          <w:rFonts w:ascii="Arial" w:hAnsi="Arial" w:cs="Arial"/>
        </w:rPr>
      </w:pPr>
      <w:r w:rsidRPr="00ED4F70">
        <w:rPr>
          <w:rFonts w:ascii="Arial" w:hAnsi="Arial" w:cs="Arial"/>
        </w:rPr>
        <w:t>о</w:t>
      </w:r>
      <w:r w:rsidR="00016510" w:rsidRPr="00ED4F70">
        <w:rPr>
          <w:rFonts w:ascii="Arial" w:hAnsi="Arial" w:cs="Arial"/>
        </w:rPr>
        <w:t>т</w:t>
      </w:r>
      <w:r w:rsidR="003B639E">
        <w:rPr>
          <w:rFonts w:ascii="Arial" w:hAnsi="Arial" w:cs="Arial"/>
        </w:rPr>
        <w:t xml:space="preserve"> 14.08</w:t>
      </w:r>
      <w:r w:rsidR="00417C70">
        <w:rPr>
          <w:rFonts w:ascii="Arial" w:hAnsi="Arial" w:cs="Arial"/>
        </w:rPr>
        <w:t>.2026</w:t>
      </w:r>
      <w:r w:rsidR="00E21D4B" w:rsidRPr="00ED4F70">
        <w:rPr>
          <w:rFonts w:ascii="Arial" w:hAnsi="Arial" w:cs="Arial"/>
        </w:rPr>
        <w:t xml:space="preserve"> г.    №</w:t>
      </w:r>
      <w:r w:rsidR="00ED4F70" w:rsidRPr="00ED4F70">
        <w:rPr>
          <w:rFonts w:ascii="Arial" w:hAnsi="Arial" w:cs="Arial"/>
        </w:rPr>
        <w:t xml:space="preserve"> </w:t>
      </w:r>
      <w:r w:rsidR="00424490">
        <w:rPr>
          <w:rFonts w:ascii="Arial" w:hAnsi="Arial" w:cs="Arial"/>
        </w:rPr>
        <w:t>60/167</w:t>
      </w:r>
      <w:r w:rsidRPr="00ED4F70">
        <w:rPr>
          <w:rFonts w:ascii="Arial" w:hAnsi="Arial" w:cs="Arial"/>
        </w:rPr>
        <w:t xml:space="preserve">  </w:t>
      </w:r>
    </w:p>
    <w:p w:rsidR="00826B15" w:rsidRPr="00ED4F70" w:rsidRDefault="00485E2B" w:rsidP="00ED4F70">
      <w:pPr>
        <w:ind w:firstLine="284"/>
        <w:rPr>
          <w:rFonts w:ascii="Arial" w:hAnsi="Arial" w:cs="Arial"/>
        </w:rPr>
      </w:pPr>
      <w:r w:rsidRPr="00ED4F70">
        <w:rPr>
          <w:rFonts w:ascii="Arial" w:hAnsi="Arial" w:cs="Arial"/>
        </w:rPr>
        <w:t xml:space="preserve"> </w:t>
      </w:r>
    </w:p>
    <w:p w:rsidR="00645B32" w:rsidRPr="00ED4F70" w:rsidRDefault="00645B32" w:rsidP="00ED4F70">
      <w:pPr>
        <w:ind w:firstLine="284"/>
        <w:jc w:val="both"/>
        <w:rPr>
          <w:rFonts w:ascii="Arial" w:hAnsi="Arial" w:cs="Arial"/>
        </w:rPr>
      </w:pPr>
    </w:p>
    <w:p w:rsidR="008B7CB6" w:rsidRPr="00ED4F70" w:rsidRDefault="00424490" w:rsidP="00424490">
      <w:pPr>
        <w:ind w:firstLine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признании утратившим</w:t>
      </w:r>
      <w:r w:rsidR="00645B32" w:rsidRPr="00ED4F70">
        <w:rPr>
          <w:rFonts w:ascii="Arial" w:hAnsi="Arial" w:cs="Arial"/>
          <w:b/>
        </w:rPr>
        <w:t xml:space="preserve"> силу</w:t>
      </w:r>
      <w:r>
        <w:rPr>
          <w:rFonts w:ascii="Arial" w:hAnsi="Arial" w:cs="Arial"/>
          <w:b/>
        </w:rPr>
        <w:t xml:space="preserve"> решения Совета депутатов Заплавненского сельского поселения</w:t>
      </w:r>
      <w:r w:rsidR="00E237CB">
        <w:rPr>
          <w:rFonts w:ascii="Arial" w:hAnsi="Arial" w:cs="Arial"/>
          <w:b/>
        </w:rPr>
        <w:t xml:space="preserve"> Ленинского муниципального района Волгоградской области</w:t>
      </w:r>
      <w:r>
        <w:rPr>
          <w:rFonts w:ascii="Arial" w:hAnsi="Arial" w:cs="Arial"/>
          <w:b/>
        </w:rPr>
        <w:t xml:space="preserve"> от 17.06.2026 г. </w:t>
      </w:r>
      <w:r w:rsidRPr="00424490">
        <w:rPr>
          <w:rFonts w:ascii="Arial" w:hAnsi="Arial" w:cs="Arial"/>
          <w:b/>
        </w:rPr>
        <w:t>№ 58/159</w:t>
      </w:r>
      <w:r>
        <w:rPr>
          <w:rFonts w:ascii="Arial" w:hAnsi="Arial" w:cs="Arial"/>
          <w:b/>
        </w:rPr>
        <w:t xml:space="preserve"> «</w:t>
      </w:r>
      <w:r w:rsidRPr="00424490">
        <w:rPr>
          <w:rFonts w:ascii="Arial" w:hAnsi="Arial" w:cs="Arial"/>
          <w:b/>
        </w:rPr>
        <w:t>Об утверждении Положения о муниципальном жилищном контроле на территории Заплавненского сельского поселения Ленинского муниципальног</w:t>
      </w:r>
      <w:r>
        <w:rPr>
          <w:rFonts w:ascii="Arial" w:hAnsi="Arial" w:cs="Arial"/>
          <w:b/>
        </w:rPr>
        <w:t>о района Волгоградсккой области»</w:t>
      </w:r>
    </w:p>
    <w:p w:rsidR="00645B32" w:rsidRPr="00ED4F70" w:rsidRDefault="00645B32" w:rsidP="00ED4F70">
      <w:pPr>
        <w:ind w:firstLine="284"/>
        <w:jc w:val="center"/>
        <w:rPr>
          <w:rFonts w:ascii="Arial" w:hAnsi="Arial" w:cs="Arial"/>
        </w:rPr>
      </w:pPr>
    </w:p>
    <w:p w:rsidR="00E610FD" w:rsidRPr="00ED4F70" w:rsidRDefault="00E610FD" w:rsidP="00ED4F70">
      <w:pPr>
        <w:ind w:firstLine="284"/>
        <w:jc w:val="both"/>
        <w:rPr>
          <w:rFonts w:ascii="Arial" w:hAnsi="Arial" w:cs="Arial"/>
        </w:rPr>
      </w:pPr>
      <w:r w:rsidRPr="00ED4F70">
        <w:rPr>
          <w:rFonts w:ascii="Arial" w:hAnsi="Arial" w:cs="Arial"/>
        </w:rPr>
        <w:t xml:space="preserve">    </w:t>
      </w:r>
      <w:proofErr w:type="gramStart"/>
      <w:r w:rsidR="00645B32" w:rsidRPr="00ED4F70">
        <w:rPr>
          <w:rFonts w:ascii="Arial" w:hAnsi="Arial" w:cs="Arial"/>
        </w:rPr>
        <w:t>В соответствии с Федеральным законом</w:t>
      </w:r>
      <w:r w:rsidR="00424490">
        <w:rPr>
          <w:rFonts w:ascii="Arial" w:hAnsi="Arial" w:cs="Arial"/>
        </w:rPr>
        <w:t xml:space="preserve"> от 20.02.2026 г. № 23-ФЗ</w:t>
      </w:r>
      <w:r w:rsidR="00DC4C0D">
        <w:rPr>
          <w:rFonts w:ascii="Arial" w:hAnsi="Arial" w:cs="Arial"/>
        </w:rPr>
        <w:t xml:space="preserve"> «</w:t>
      </w:r>
      <w:r w:rsidR="00DC4C0D" w:rsidRPr="00DC4C0D">
        <w:rPr>
          <w:rFonts w:ascii="Arial" w:hAnsi="Arial" w:cs="Arial"/>
        </w:rPr>
        <w:t xml:space="preserve">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</w:t>
      </w:r>
      <w:r w:rsidR="00DC4C0D">
        <w:rPr>
          <w:rFonts w:ascii="Arial" w:hAnsi="Arial" w:cs="Arial"/>
        </w:rPr>
        <w:t>единой системе публичной власти»</w:t>
      </w:r>
      <w:r w:rsidR="00645B32" w:rsidRPr="00ED4F70">
        <w:rPr>
          <w:rFonts w:ascii="Arial" w:hAnsi="Arial" w:cs="Arial"/>
        </w:rPr>
        <w:t>,</w:t>
      </w:r>
      <w:r w:rsidR="000D4D46">
        <w:rPr>
          <w:rFonts w:ascii="Arial" w:hAnsi="Arial" w:cs="Arial"/>
        </w:rPr>
        <w:t xml:space="preserve"> расс</w:t>
      </w:r>
      <w:r w:rsidR="00424490">
        <w:rPr>
          <w:rFonts w:ascii="Arial" w:hAnsi="Arial" w:cs="Arial"/>
        </w:rPr>
        <w:t>мотрев</w:t>
      </w:r>
      <w:r w:rsidR="000D4D46">
        <w:rPr>
          <w:rFonts w:ascii="Arial" w:hAnsi="Arial" w:cs="Arial"/>
        </w:rPr>
        <w:t xml:space="preserve"> письмо аппарата Губернатора Волгоградской области от 16.06.2026 г. № 19-6/7665, </w:t>
      </w:r>
      <w:r w:rsidR="00645B32" w:rsidRPr="00ED4F70">
        <w:rPr>
          <w:rFonts w:ascii="Arial" w:hAnsi="Arial" w:cs="Arial"/>
        </w:rPr>
        <w:t>в связи с приведением  нормативных  правовых</w:t>
      </w:r>
      <w:proofErr w:type="gramEnd"/>
      <w:r w:rsidR="00645B32" w:rsidRPr="00ED4F70">
        <w:rPr>
          <w:rFonts w:ascii="Arial" w:hAnsi="Arial" w:cs="Arial"/>
        </w:rPr>
        <w:t xml:space="preserve">  актов  в соответствие  с действующим законодательством,   руководствуясь  Уставом  Заплавненского сельского поселения, администрация Заплавненского сельского поселения</w:t>
      </w:r>
      <w:r w:rsidR="009170CE" w:rsidRPr="00ED4F70">
        <w:rPr>
          <w:rFonts w:ascii="Arial" w:hAnsi="Arial" w:cs="Arial"/>
        </w:rPr>
        <w:t>, Совет Депутатов Заплавненского сельского поселения</w:t>
      </w:r>
    </w:p>
    <w:p w:rsidR="009747B5" w:rsidRPr="00ED4F70" w:rsidRDefault="00E610FD" w:rsidP="00ED4F70">
      <w:pPr>
        <w:ind w:firstLine="284"/>
        <w:jc w:val="both"/>
        <w:rPr>
          <w:rFonts w:ascii="Arial" w:hAnsi="Arial" w:cs="Arial"/>
        </w:rPr>
      </w:pPr>
      <w:r w:rsidRPr="00ED4F70">
        <w:rPr>
          <w:rFonts w:ascii="Arial" w:hAnsi="Arial" w:cs="Arial"/>
        </w:rPr>
        <w:t xml:space="preserve"> </w:t>
      </w:r>
      <w:r w:rsidR="00971514" w:rsidRPr="00ED4F70">
        <w:rPr>
          <w:rFonts w:ascii="Arial" w:hAnsi="Arial" w:cs="Arial"/>
        </w:rPr>
        <w:t xml:space="preserve">      </w:t>
      </w:r>
    </w:p>
    <w:p w:rsidR="00971514" w:rsidRPr="00ED4F70" w:rsidRDefault="00970FB6" w:rsidP="00ED4F70">
      <w:pPr>
        <w:jc w:val="both"/>
        <w:rPr>
          <w:rFonts w:ascii="Arial" w:hAnsi="Arial" w:cs="Arial"/>
          <w:b/>
          <w:bCs/>
        </w:rPr>
      </w:pPr>
      <w:r w:rsidRPr="00ED4F70">
        <w:rPr>
          <w:rFonts w:ascii="Arial" w:hAnsi="Arial" w:cs="Arial"/>
        </w:rPr>
        <w:t xml:space="preserve"> </w:t>
      </w:r>
      <w:r w:rsidR="009C065C" w:rsidRPr="00ED4F70">
        <w:rPr>
          <w:rFonts w:ascii="Arial" w:hAnsi="Arial" w:cs="Arial"/>
        </w:rPr>
        <w:tab/>
      </w:r>
      <w:r w:rsidR="00A82867" w:rsidRPr="00ED4F70">
        <w:rPr>
          <w:rFonts w:ascii="Arial" w:hAnsi="Arial" w:cs="Arial"/>
          <w:b/>
          <w:bCs/>
        </w:rPr>
        <w:t>РЕШИЛ</w:t>
      </w:r>
      <w:r w:rsidR="00971514" w:rsidRPr="00ED4F70">
        <w:rPr>
          <w:rFonts w:ascii="Arial" w:hAnsi="Arial" w:cs="Arial"/>
          <w:b/>
          <w:bCs/>
        </w:rPr>
        <w:t>:</w:t>
      </w:r>
    </w:p>
    <w:p w:rsidR="00645B32" w:rsidRPr="00ED4F70" w:rsidRDefault="00645B32" w:rsidP="00ED4F70">
      <w:pPr>
        <w:ind w:firstLine="708"/>
        <w:jc w:val="both"/>
        <w:rPr>
          <w:rFonts w:ascii="Arial" w:hAnsi="Arial" w:cs="Arial"/>
          <w:bCs/>
        </w:rPr>
      </w:pPr>
    </w:p>
    <w:p w:rsidR="000D4D46" w:rsidRPr="000D4D46" w:rsidRDefault="00ED4F70" w:rsidP="000D4D46">
      <w:pPr>
        <w:ind w:firstLine="284"/>
        <w:jc w:val="both"/>
        <w:rPr>
          <w:rFonts w:ascii="Arial" w:hAnsi="Arial" w:cs="Arial"/>
        </w:rPr>
      </w:pPr>
      <w:r w:rsidRPr="00ED4F70">
        <w:rPr>
          <w:rFonts w:ascii="Arial" w:hAnsi="Arial" w:cs="Arial"/>
          <w:bCs/>
        </w:rPr>
        <w:t xml:space="preserve">1. </w:t>
      </w:r>
      <w:r w:rsidR="000D4D46">
        <w:rPr>
          <w:rFonts w:ascii="Arial" w:hAnsi="Arial" w:cs="Arial"/>
          <w:bCs/>
        </w:rPr>
        <w:t>Признать  утратившим</w:t>
      </w:r>
      <w:r w:rsidR="003B639E">
        <w:rPr>
          <w:rFonts w:ascii="Arial" w:hAnsi="Arial" w:cs="Arial"/>
          <w:bCs/>
        </w:rPr>
        <w:t xml:space="preserve">  </w:t>
      </w:r>
      <w:r w:rsidR="003B639E" w:rsidRPr="000D4D46">
        <w:rPr>
          <w:rFonts w:ascii="Arial" w:hAnsi="Arial" w:cs="Arial"/>
          <w:bCs/>
        </w:rPr>
        <w:t xml:space="preserve">силу </w:t>
      </w:r>
      <w:r w:rsidR="000D4D46" w:rsidRPr="000D4D46">
        <w:rPr>
          <w:rFonts w:ascii="Arial" w:hAnsi="Arial" w:cs="Arial"/>
        </w:rPr>
        <w:t xml:space="preserve">решение Совета депутатов Заплавненского сельского поселения </w:t>
      </w:r>
      <w:r w:rsidR="00E237CB" w:rsidRPr="00E237CB">
        <w:rPr>
          <w:rFonts w:ascii="Arial" w:hAnsi="Arial" w:cs="Arial"/>
        </w:rPr>
        <w:t xml:space="preserve">Ленинского муниципального района Волгоградской области </w:t>
      </w:r>
      <w:r w:rsidR="000D4D46" w:rsidRPr="000D4D46">
        <w:rPr>
          <w:rFonts w:ascii="Arial" w:hAnsi="Arial" w:cs="Arial"/>
        </w:rPr>
        <w:t xml:space="preserve">от 17.06.2026 г. </w:t>
      </w:r>
      <w:r w:rsidR="000D4D46" w:rsidRPr="000D4D46">
        <w:rPr>
          <w:rFonts w:ascii="Arial" w:hAnsi="Arial" w:cs="Arial"/>
        </w:rPr>
        <w:t>№ 58/159</w:t>
      </w:r>
      <w:r w:rsidR="000D4D46" w:rsidRPr="000D4D46">
        <w:rPr>
          <w:rFonts w:ascii="Arial" w:hAnsi="Arial" w:cs="Arial"/>
        </w:rPr>
        <w:t xml:space="preserve"> «</w:t>
      </w:r>
      <w:r w:rsidR="000D4D46" w:rsidRPr="000D4D46">
        <w:rPr>
          <w:rFonts w:ascii="Arial" w:hAnsi="Arial" w:cs="Arial"/>
        </w:rPr>
        <w:t>Об утверждении Положения о муниципальном жилищном контроле на территории Заплавненского сельского поселения Ленинского муниципальног</w:t>
      </w:r>
      <w:r w:rsidR="000D4D46" w:rsidRPr="000D4D46">
        <w:rPr>
          <w:rFonts w:ascii="Arial" w:hAnsi="Arial" w:cs="Arial"/>
        </w:rPr>
        <w:t>о района Волгоградсккой области»</w:t>
      </w:r>
      <w:r w:rsidR="000D4D46">
        <w:rPr>
          <w:rFonts w:ascii="Arial" w:hAnsi="Arial" w:cs="Arial"/>
        </w:rPr>
        <w:t>.</w:t>
      </w:r>
    </w:p>
    <w:p w:rsidR="003D78B5" w:rsidRPr="00ED4F70" w:rsidRDefault="003D78B5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</w:rPr>
      </w:pPr>
    </w:p>
    <w:p w:rsidR="003D78B5" w:rsidRDefault="00ED4F70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</w:rPr>
      </w:pPr>
      <w:r w:rsidRPr="00ED4F70">
        <w:rPr>
          <w:rFonts w:ascii="Arial" w:hAnsi="Arial" w:cs="Arial"/>
        </w:rPr>
        <w:t>2. Настоящее решение подлежит официальному опубликованию.</w:t>
      </w:r>
    </w:p>
    <w:p w:rsidR="00DC4C0D" w:rsidRDefault="00DC4C0D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</w:rPr>
      </w:pPr>
    </w:p>
    <w:p w:rsidR="00DC4C0D" w:rsidRPr="00ED4F70" w:rsidRDefault="00DC4C0D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ED4F70">
        <w:rPr>
          <w:rFonts w:ascii="Arial" w:hAnsi="Arial" w:cs="Arial"/>
        </w:rPr>
        <w:t xml:space="preserve">Настоящее решение вступает в силу с </w:t>
      </w:r>
      <w:r>
        <w:rPr>
          <w:rFonts w:ascii="Arial" w:hAnsi="Arial" w:cs="Arial"/>
        </w:rPr>
        <w:t>01.09.2026 года.</w:t>
      </w:r>
    </w:p>
    <w:p w:rsidR="00ED4F70" w:rsidRDefault="00ED4F70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</w:p>
    <w:p w:rsidR="000D4D46" w:rsidRDefault="000D4D46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</w:p>
    <w:p w:rsidR="000D4D46" w:rsidRPr="00ED4F70" w:rsidRDefault="000D4D46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</w:p>
    <w:p w:rsidR="00AC76F1" w:rsidRPr="00ED4F70" w:rsidRDefault="003B639E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И.о. главы</w:t>
      </w:r>
      <w:r w:rsidR="00C65621" w:rsidRPr="00ED4F70">
        <w:rPr>
          <w:rFonts w:ascii="Arial" w:hAnsi="Arial" w:cs="Arial"/>
          <w:b/>
        </w:rPr>
        <w:t xml:space="preserve"> </w:t>
      </w:r>
      <w:r w:rsidR="009170CE" w:rsidRPr="00ED4F70">
        <w:rPr>
          <w:rFonts w:ascii="Arial" w:hAnsi="Arial" w:cs="Arial"/>
          <w:b/>
        </w:rPr>
        <w:t>Заплавненского</w:t>
      </w:r>
      <w:r w:rsidR="005F5EB1" w:rsidRPr="00ED4F70">
        <w:rPr>
          <w:rFonts w:ascii="Arial" w:hAnsi="Arial" w:cs="Arial"/>
          <w:b/>
        </w:rPr>
        <w:t xml:space="preserve"> </w:t>
      </w:r>
    </w:p>
    <w:p w:rsidR="006A356F" w:rsidRPr="00ED4F70" w:rsidRDefault="00AC76F1" w:rsidP="00ED4F70">
      <w:pPr>
        <w:tabs>
          <w:tab w:val="left" w:pos="6615"/>
        </w:tabs>
        <w:ind w:left="113" w:firstLine="170"/>
        <w:jc w:val="both"/>
        <w:rPr>
          <w:rFonts w:ascii="Arial" w:hAnsi="Arial" w:cs="Arial"/>
          <w:b/>
        </w:rPr>
      </w:pPr>
      <w:r w:rsidRPr="00ED4F70">
        <w:rPr>
          <w:rFonts w:ascii="Arial" w:hAnsi="Arial" w:cs="Arial"/>
          <w:b/>
        </w:rPr>
        <w:t>сельского поселения</w:t>
      </w:r>
      <w:r w:rsidR="00C6578C" w:rsidRPr="00ED4F70">
        <w:rPr>
          <w:rFonts w:ascii="Arial" w:hAnsi="Arial" w:cs="Arial"/>
          <w:b/>
        </w:rPr>
        <w:t xml:space="preserve">                       </w:t>
      </w:r>
      <w:r w:rsidR="009F35BD" w:rsidRPr="00ED4F70">
        <w:rPr>
          <w:rFonts w:ascii="Arial" w:hAnsi="Arial" w:cs="Arial"/>
          <w:b/>
        </w:rPr>
        <w:t xml:space="preserve">  </w:t>
      </w:r>
      <w:r w:rsidR="005F5EB1" w:rsidRPr="00ED4F70">
        <w:rPr>
          <w:rFonts w:ascii="Arial" w:hAnsi="Arial" w:cs="Arial"/>
          <w:b/>
        </w:rPr>
        <w:t xml:space="preserve"> </w:t>
      </w:r>
      <w:r w:rsidRPr="00ED4F70">
        <w:rPr>
          <w:rFonts w:ascii="Arial" w:hAnsi="Arial" w:cs="Arial"/>
          <w:b/>
        </w:rPr>
        <w:t xml:space="preserve">              </w:t>
      </w:r>
      <w:r w:rsidR="00977032" w:rsidRPr="00ED4F70">
        <w:rPr>
          <w:rFonts w:ascii="Arial" w:hAnsi="Arial" w:cs="Arial"/>
          <w:b/>
        </w:rPr>
        <w:t xml:space="preserve">               </w:t>
      </w:r>
      <w:r w:rsidRPr="00ED4F70">
        <w:rPr>
          <w:rFonts w:ascii="Arial" w:hAnsi="Arial" w:cs="Arial"/>
          <w:b/>
        </w:rPr>
        <w:t xml:space="preserve">    </w:t>
      </w:r>
      <w:r w:rsidR="006E2A25" w:rsidRPr="00ED4F70">
        <w:rPr>
          <w:rFonts w:ascii="Arial" w:hAnsi="Arial" w:cs="Arial"/>
          <w:b/>
        </w:rPr>
        <w:t xml:space="preserve">      </w:t>
      </w:r>
      <w:r w:rsidRPr="00ED4F70">
        <w:rPr>
          <w:rFonts w:ascii="Arial" w:hAnsi="Arial" w:cs="Arial"/>
          <w:b/>
        </w:rPr>
        <w:t xml:space="preserve"> </w:t>
      </w:r>
      <w:r w:rsidR="003B639E">
        <w:rPr>
          <w:rFonts w:ascii="Arial" w:hAnsi="Arial" w:cs="Arial"/>
          <w:b/>
        </w:rPr>
        <w:t>А.Ю. Вавилов</w:t>
      </w:r>
    </w:p>
    <w:sectPr w:rsidR="006A356F" w:rsidRPr="00ED4F70" w:rsidSect="00C65621">
      <w:pgSz w:w="11906" w:h="16838"/>
      <w:pgMar w:top="568" w:right="849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3BC2"/>
    <w:multiLevelType w:val="hybridMultilevel"/>
    <w:tmpl w:val="593CE60C"/>
    <w:lvl w:ilvl="0" w:tplc="A60CB2B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F86400"/>
    <w:multiLevelType w:val="hybridMultilevel"/>
    <w:tmpl w:val="ED3229D0"/>
    <w:lvl w:ilvl="0" w:tplc="7B7EF5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D66076"/>
    <w:multiLevelType w:val="hybridMultilevel"/>
    <w:tmpl w:val="03EE1D4E"/>
    <w:lvl w:ilvl="0" w:tplc="9EEAEFE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CFF00FD"/>
    <w:multiLevelType w:val="hybridMultilevel"/>
    <w:tmpl w:val="CD6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774D7"/>
    <w:multiLevelType w:val="hybridMultilevel"/>
    <w:tmpl w:val="C7407E54"/>
    <w:lvl w:ilvl="0" w:tplc="F68CFE0A">
      <w:start w:val="2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4BF7D78"/>
    <w:multiLevelType w:val="hybridMultilevel"/>
    <w:tmpl w:val="C83AF470"/>
    <w:lvl w:ilvl="0" w:tplc="86803E5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89F260B"/>
    <w:multiLevelType w:val="hybridMultilevel"/>
    <w:tmpl w:val="68587028"/>
    <w:lvl w:ilvl="0" w:tplc="3C0AA46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C75CF7"/>
    <w:multiLevelType w:val="hybridMultilevel"/>
    <w:tmpl w:val="FE88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935BB7"/>
    <w:multiLevelType w:val="hybridMultilevel"/>
    <w:tmpl w:val="03EE1D4E"/>
    <w:lvl w:ilvl="0" w:tplc="9EEAEFE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73DC0A11"/>
    <w:multiLevelType w:val="multilevel"/>
    <w:tmpl w:val="CFF2183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805D6"/>
    <w:rsid w:val="000040B2"/>
    <w:rsid w:val="00016510"/>
    <w:rsid w:val="00020393"/>
    <w:rsid w:val="0002231D"/>
    <w:rsid w:val="00022AE9"/>
    <w:rsid w:val="00022EEF"/>
    <w:rsid w:val="00023398"/>
    <w:rsid w:val="00025716"/>
    <w:rsid w:val="00026DF7"/>
    <w:rsid w:val="00035829"/>
    <w:rsid w:val="00040B65"/>
    <w:rsid w:val="000418CD"/>
    <w:rsid w:val="00045AB0"/>
    <w:rsid w:val="00045E93"/>
    <w:rsid w:val="000468CD"/>
    <w:rsid w:val="00056476"/>
    <w:rsid w:val="00057AD3"/>
    <w:rsid w:val="00060306"/>
    <w:rsid w:val="0007499B"/>
    <w:rsid w:val="000776ED"/>
    <w:rsid w:val="00095A3E"/>
    <w:rsid w:val="000A76D4"/>
    <w:rsid w:val="000B5A75"/>
    <w:rsid w:val="000C0680"/>
    <w:rsid w:val="000C2523"/>
    <w:rsid w:val="000C6AEF"/>
    <w:rsid w:val="000D0936"/>
    <w:rsid w:val="000D4D46"/>
    <w:rsid w:val="000E3F82"/>
    <w:rsid w:val="000E7036"/>
    <w:rsid w:val="000F008A"/>
    <w:rsid w:val="000F5C30"/>
    <w:rsid w:val="000F73EE"/>
    <w:rsid w:val="000F7806"/>
    <w:rsid w:val="00106196"/>
    <w:rsid w:val="0011163C"/>
    <w:rsid w:val="00111FED"/>
    <w:rsid w:val="0011230C"/>
    <w:rsid w:val="001123F6"/>
    <w:rsid w:val="00122A22"/>
    <w:rsid w:val="001427FD"/>
    <w:rsid w:val="001476F7"/>
    <w:rsid w:val="00150AC4"/>
    <w:rsid w:val="00152F15"/>
    <w:rsid w:val="0015528A"/>
    <w:rsid w:val="0015667F"/>
    <w:rsid w:val="00160E85"/>
    <w:rsid w:val="00161E4F"/>
    <w:rsid w:val="00172D38"/>
    <w:rsid w:val="00172FB7"/>
    <w:rsid w:val="001745AD"/>
    <w:rsid w:val="00175A92"/>
    <w:rsid w:val="00191AC9"/>
    <w:rsid w:val="001A0729"/>
    <w:rsid w:val="001A3782"/>
    <w:rsid w:val="001A3D4B"/>
    <w:rsid w:val="001A6330"/>
    <w:rsid w:val="001A7E39"/>
    <w:rsid w:val="001B1799"/>
    <w:rsid w:val="001B67DD"/>
    <w:rsid w:val="001C15FC"/>
    <w:rsid w:val="001C1947"/>
    <w:rsid w:val="001C42C3"/>
    <w:rsid w:val="001C4937"/>
    <w:rsid w:val="001D0D0D"/>
    <w:rsid w:val="001D3CC0"/>
    <w:rsid w:val="002007DD"/>
    <w:rsid w:val="002054EC"/>
    <w:rsid w:val="0021302C"/>
    <w:rsid w:val="00217675"/>
    <w:rsid w:val="00217FA0"/>
    <w:rsid w:val="00220023"/>
    <w:rsid w:val="00230025"/>
    <w:rsid w:val="00233B35"/>
    <w:rsid w:val="002466B7"/>
    <w:rsid w:val="00254050"/>
    <w:rsid w:val="00254C83"/>
    <w:rsid w:val="002727DE"/>
    <w:rsid w:val="00275530"/>
    <w:rsid w:val="00276671"/>
    <w:rsid w:val="00284A64"/>
    <w:rsid w:val="00292FE4"/>
    <w:rsid w:val="0029733C"/>
    <w:rsid w:val="002A1854"/>
    <w:rsid w:val="002A5C65"/>
    <w:rsid w:val="002A623F"/>
    <w:rsid w:val="002A69E4"/>
    <w:rsid w:val="002B1569"/>
    <w:rsid w:val="002D0CCE"/>
    <w:rsid w:val="002D5FFC"/>
    <w:rsid w:val="002D6F2B"/>
    <w:rsid w:val="002E1B10"/>
    <w:rsid w:val="002E404F"/>
    <w:rsid w:val="002F04E5"/>
    <w:rsid w:val="002F1CFF"/>
    <w:rsid w:val="00306C2B"/>
    <w:rsid w:val="00311D1B"/>
    <w:rsid w:val="00311FE2"/>
    <w:rsid w:val="003132A6"/>
    <w:rsid w:val="003213FF"/>
    <w:rsid w:val="00331EA1"/>
    <w:rsid w:val="00340597"/>
    <w:rsid w:val="00341A92"/>
    <w:rsid w:val="003425EA"/>
    <w:rsid w:val="003447DD"/>
    <w:rsid w:val="003533A3"/>
    <w:rsid w:val="0035768D"/>
    <w:rsid w:val="00370313"/>
    <w:rsid w:val="00370A11"/>
    <w:rsid w:val="0037159C"/>
    <w:rsid w:val="003747F4"/>
    <w:rsid w:val="00382690"/>
    <w:rsid w:val="00382D1F"/>
    <w:rsid w:val="0038300E"/>
    <w:rsid w:val="0038793E"/>
    <w:rsid w:val="003A0B39"/>
    <w:rsid w:val="003A1F1E"/>
    <w:rsid w:val="003A40CA"/>
    <w:rsid w:val="003B3F0C"/>
    <w:rsid w:val="003B5C64"/>
    <w:rsid w:val="003B639E"/>
    <w:rsid w:val="003C1B9D"/>
    <w:rsid w:val="003C3322"/>
    <w:rsid w:val="003C5E28"/>
    <w:rsid w:val="003D10B5"/>
    <w:rsid w:val="003D5969"/>
    <w:rsid w:val="003D78B5"/>
    <w:rsid w:val="003D7A82"/>
    <w:rsid w:val="003D7E0B"/>
    <w:rsid w:val="003E1986"/>
    <w:rsid w:val="003E57F5"/>
    <w:rsid w:val="003F3C79"/>
    <w:rsid w:val="00401F93"/>
    <w:rsid w:val="00403D0D"/>
    <w:rsid w:val="004070C5"/>
    <w:rsid w:val="00407D37"/>
    <w:rsid w:val="00417C70"/>
    <w:rsid w:val="00424490"/>
    <w:rsid w:val="004352FD"/>
    <w:rsid w:val="004368D0"/>
    <w:rsid w:val="00441B60"/>
    <w:rsid w:val="00444FAA"/>
    <w:rsid w:val="004520D7"/>
    <w:rsid w:val="00455101"/>
    <w:rsid w:val="00456494"/>
    <w:rsid w:val="00461575"/>
    <w:rsid w:val="00463A9A"/>
    <w:rsid w:val="00465CB7"/>
    <w:rsid w:val="0047444D"/>
    <w:rsid w:val="004855FF"/>
    <w:rsid w:val="00485E2B"/>
    <w:rsid w:val="00490F9E"/>
    <w:rsid w:val="004A2EC1"/>
    <w:rsid w:val="004B3C74"/>
    <w:rsid w:val="004C0B35"/>
    <w:rsid w:val="004C540C"/>
    <w:rsid w:val="004C58BB"/>
    <w:rsid w:val="004D558E"/>
    <w:rsid w:val="004E3DC3"/>
    <w:rsid w:val="004E690B"/>
    <w:rsid w:val="004F35C5"/>
    <w:rsid w:val="00500D61"/>
    <w:rsid w:val="005063A7"/>
    <w:rsid w:val="0051029F"/>
    <w:rsid w:val="005117FA"/>
    <w:rsid w:val="005138A7"/>
    <w:rsid w:val="00514041"/>
    <w:rsid w:val="005203D7"/>
    <w:rsid w:val="00536A27"/>
    <w:rsid w:val="005407D5"/>
    <w:rsid w:val="005413F5"/>
    <w:rsid w:val="00547963"/>
    <w:rsid w:val="00551878"/>
    <w:rsid w:val="0056062B"/>
    <w:rsid w:val="005623E0"/>
    <w:rsid w:val="00563713"/>
    <w:rsid w:val="005726CD"/>
    <w:rsid w:val="00575DF4"/>
    <w:rsid w:val="0058094C"/>
    <w:rsid w:val="00585A44"/>
    <w:rsid w:val="0059028C"/>
    <w:rsid w:val="00590608"/>
    <w:rsid w:val="00593D3F"/>
    <w:rsid w:val="005946ED"/>
    <w:rsid w:val="0059502B"/>
    <w:rsid w:val="005964DE"/>
    <w:rsid w:val="005A357D"/>
    <w:rsid w:val="005A6EA5"/>
    <w:rsid w:val="005A76CF"/>
    <w:rsid w:val="005A78DD"/>
    <w:rsid w:val="005C79D3"/>
    <w:rsid w:val="005D249A"/>
    <w:rsid w:val="005D7F70"/>
    <w:rsid w:val="005E1207"/>
    <w:rsid w:val="005E2A05"/>
    <w:rsid w:val="005E332A"/>
    <w:rsid w:val="005E43CD"/>
    <w:rsid w:val="005E7E59"/>
    <w:rsid w:val="005F5EB1"/>
    <w:rsid w:val="00604693"/>
    <w:rsid w:val="00615D41"/>
    <w:rsid w:val="00617FCC"/>
    <w:rsid w:val="00632191"/>
    <w:rsid w:val="00641AC0"/>
    <w:rsid w:val="00641EB8"/>
    <w:rsid w:val="00643871"/>
    <w:rsid w:val="006439EB"/>
    <w:rsid w:val="00643B64"/>
    <w:rsid w:val="00645B32"/>
    <w:rsid w:val="00656A7E"/>
    <w:rsid w:val="00663423"/>
    <w:rsid w:val="00670852"/>
    <w:rsid w:val="00672A0A"/>
    <w:rsid w:val="0068208B"/>
    <w:rsid w:val="00684D0F"/>
    <w:rsid w:val="0069274C"/>
    <w:rsid w:val="006A10B8"/>
    <w:rsid w:val="006A356F"/>
    <w:rsid w:val="006A55E6"/>
    <w:rsid w:val="006B125F"/>
    <w:rsid w:val="006B21DC"/>
    <w:rsid w:val="006B3FDA"/>
    <w:rsid w:val="006C14FF"/>
    <w:rsid w:val="006C2A2C"/>
    <w:rsid w:val="006C37C5"/>
    <w:rsid w:val="006C7245"/>
    <w:rsid w:val="006D46AB"/>
    <w:rsid w:val="006E2A25"/>
    <w:rsid w:val="006E32DA"/>
    <w:rsid w:val="006F0FF7"/>
    <w:rsid w:val="006F53DF"/>
    <w:rsid w:val="006F6525"/>
    <w:rsid w:val="007027B7"/>
    <w:rsid w:val="00705B6F"/>
    <w:rsid w:val="00707A1F"/>
    <w:rsid w:val="00714420"/>
    <w:rsid w:val="00716662"/>
    <w:rsid w:val="00716A78"/>
    <w:rsid w:val="007204F0"/>
    <w:rsid w:val="007209DA"/>
    <w:rsid w:val="007432C7"/>
    <w:rsid w:val="007459B6"/>
    <w:rsid w:val="00746E6A"/>
    <w:rsid w:val="00747483"/>
    <w:rsid w:val="00751E1D"/>
    <w:rsid w:val="00753C4D"/>
    <w:rsid w:val="00756E4B"/>
    <w:rsid w:val="007576B3"/>
    <w:rsid w:val="00763A48"/>
    <w:rsid w:val="00773C3A"/>
    <w:rsid w:val="00777B24"/>
    <w:rsid w:val="00782C51"/>
    <w:rsid w:val="00783500"/>
    <w:rsid w:val="00783660"/>
    <w:rsid w:val="00783DBF"/>
    <w:rsid w:val="00785BEE"/>
    <w:rsid w:val="00790561"/>
    <w:rsid w:val="007924C0"/>
    <w:rsid w:val="007A76CF"/>
    <w:rsid w:val="007B7707"/>
    <w:rsid w:val="007B790F"/>
    <w:rsid w:val="007C138E"/>
    <w:rsid w:val="007C5FD4"/>
    <w:rsid w:val="007C66A1"/>
    <w:rsid w:val="007C6B00"/>
    <w:rsid w:val="007D16A4"/>
    <w:rsid w:val="007D413E"/>
    <w:rsid w:val="007D5C34"/>
    <w:rsid w:val="007D7E05"/>
    <w:rsid w:val="007E116B"/>
    <w:rsid w:val="007E1B2E"/>
    <w:rsid w:val="007E38FD"/>
    <w:rsid w:val="007F4375"/>
    <w:rsid w:val="007F44F0"/>
    <w:rsid w:val="007F546E"/>
    <w:rsid w:val="007F65D8"/>
    <w:rsid w:val="008030E3"/>
    <w:rsid w:val="008127DB"/>
    <w:rsid w:val="00813F84"/>
    <w:rsid w:val="00826B15"/>
    <w:rsid w:val="00836DB1"/>
    <w:rsid w:val="00840FBA"/>
    <w:rsid w:val="008415CD"/>
    <w:rsid w:val="00860BE8"/>
    <w:rsid w:val="0086270B"/>
    <w:rsid w:val="00867FAC"/>
    <w:rsid w:val="00871EE1"/>
    <w:rsid w:val="00872400"/>
    <w:rsid w:val="00872AC1"/>
    <w:rsid w:val="008774AE"/>
    <w:rsid w:val="00880D8D"/>
    <w:rsid w:val="00883EF1"/>
    <w:rsid w:val="00887120"/>
    <w:rsid w:val="0089169D"/>
    <w:rsid w:val="0089467B"/>
    <w:rsid w:val="00897F05"/>
    <w:rsid w:val="008A5175"/>
    <w:rsid w:val="008A6345"/>
    <w:rsid w:val="008A6980"/>
    <w:rsid w:val="008B7A72"/>
    <w:rsid w:val="008B7CB6"/>
    <w:rsid w:val="008C109E"/>
    <w:rsid w:val="008D5FAD"/>
    <w:rsid w:val="008D6103"/>
    <w:rsid w:val="008E2A08"/>
    <w:rsid w:val="008E4134"/>
    <w:rsid w:val="008E7747"/>
    <w:rsid w:val="008F4B08"/>
    <w:rsid w:val="009019AC"/>
    <w:rsid w:val="009115E0"/>
    <w:rsid w:val="009170CE"/>
    <w:rsid w:val="009173AE"/>
    <w:rsid w:val="00927738"/>
    <w:rsid w:val="00933A13"/>
    <w:rsid w:val="00940F89"/>
    <w:rsid w:val="0094208F"/>
    <w:rsid w:val="00942CB9"/>
    <w:rsid w:val="0094475B"/>
    <w:rsid w:val="0094749A"/>
    <w:rsid w:val="00953408"/>
    <w:rsid w:val="00963B06"/>
    <w:rsid w:val="00970FB6"/>
    <w:rsid w:val="00971514"/>
    <w:rsid w:val="00973F8E"/>
    <w:rsid w:val="009747B5"/>
    <w:rsid w:val="00977032"/>
    <w:rsid w:val="009805D6"/>
    <w:rsid w:val="00987B5F"/>
    <w:rsid w:val="0099637E"/>
    <w:rsid w:val="00997EFA"/>
    <w:rsid w:val="009A19C4"/>
    <w:rsid w:val="009A30DB"/>
    <w:rsid w:val="009A382A"/>
    <w:rsid w:val="009A43C3"/>
    <w:rsid w:val="009A7AD7"/>
    <w:rsid w:val="009B38C2"/>
    <w:rsid w:val="009C065C"/>
    <w:rsid w:val="009C49A3"/>
    <w:rsid w:val="009C62CA"/>
    <w:rsid w:val="009D305B"/>
    <w:rsid w:val="009D4E38"/>
    <w:rsid w:val="009E2CED"/>
    <w:rsid w:val="009F0CDA"/>
    <w:rsid w:val="009F35BD"/>
    <w:rsid w:val="009F44DA"/>
    <w:rsid w:val="00A05D67"/>
    <w:rsid w:val="00A10A29"/>
    <w:rsid w:val="00A130EF"/>
    <w:rsid w:val="00A14456"/>
    <w:rsid w:val="00A17079"/>
    <w:rsid w:val="00A20217"/>
    <w:rsid w:val="00A21834"/>
    <w:rsid w:val="00A229B5"/>
    <w:rsid w:val="00A22C63"/>
    <w:rsid w:val="00A26E4D"/>
    <w:rsid w:val="00A349E8"/>
    <w:rsid w:val="00A40935"/>
    <w:rsid w:val="00A454D2"/>
    <w:rsid w:val="00A45CC9"/>
    <w:rsid w:val="00A467B8"/>
    <w:rsid w:val="00A544A7"/>
    <w:rsid w:val="00A56F64"/>
    <w:rsid w:val="00A60D9C"/>
    <w:rsid w:val="00A61667"/>
    <w:rsid w:val="00A72D2C"/>
    <w:rsid w:val="00A73818"/>
    <w:rsid w:val="00A73DDA"/>
    <w:rsid w:val="00A82867"/>
    <w:rsid w:val="00A932A5"/>
    <w:rsid w:val="00A93C11"/>
    <w:rsid w:val="00AA193B"/>
    <w:rsid w:val="00AA3AD8"/>
    <w:rsid w:val="00AB3328"/>
    <w:rsid w:val="00AB78EC"/>
    <w:rsid w:val="00AC02DA"/>
    <w:rsid w:val="00AC63F1"/>
    <w:rsid w:val="00AC6832"/>
    <w:rsid w:val="00AC76F1"/>
    <w:rsid w:val="00AD0E3E"/>
    <w:rsid w:val="00AD1B4A"/>
    <w:rsid w:val="00AF2380"/>
    <w:rsid w:val="00AF533F"/>
    <w:rsid w:val="00B016E0"/>
    <w:rsid w:val="00B016FE"/>
    <w:rsid w:val="00B0215A"/>
    <w:rsid w:val="00B106E6"/>
    <w:rsid w:val="00B1159D"/>
    <w:rsid w:val="00B14245"/>
    <w:rsid w:val="00B16CC5"/>
    <w:rsid w:val="00B21E84"/>
    <w:rsid w:val="00B24FB1"/>
    <w:rsid w:val="00B25708"/>
    <w:rsid w:val="00B26FAC"/>
    <w:rsid w:val="00B30A35"/>
    <w:rsid w:val="00B34ED8"/>
    <w:rsid w:val="00B36F44"/>
    <w:rsid w:val="00B40098"/>
    <w:rsid w:val="00B52E34"/>
    <w:rsid w:val="00B52F72"/>
    <w:rsid w:val="00B5692F"/>
    <w:rsid w:val="00B56CE8"/>
    <w:rsid w:val="00B632EA"/>
    <w:rsid w:val="00B65D46"/>
    <w:rsid w:val="00B72172"/>
    <w:rsid w:val="00B72D72"/>
    <w:rsid w:val="00B736BD"/>
    <w:rsid w:val="00B739C2"/>
    <w:rsid w:val="00B76408"/>
    <w:rsid w:val="00B76E58"/>
    <w:rsid w:val="00B802CD"/>
    <w:rsid w:val="00B84AB0"/>
    <w:rsid w:val="00B863B1"/>
    <w:rsid w:val="00B87068"/>
    <w:rsid w:val="00B90BAF"/>
    <w:rsid w:val="00BA1B6E"/>
    <w:rsid w:val="00BA409F"/>
    <w:rsid w:val="00BA58D6"/>
    <w:rsid w:val="00BA7454"/>
    <w:rsid w:val="00BC066C"/>
    <w:rsid w:val="00BC23A3"/>
    <w:rsid w:val="00BC5899"/>
    <w:rsid w:val="00BD49DA"/>
    <w:rsid w:val="00BD6088"/>
    <w:rsid w:val="00BF56D5"/>
    <w:rsid w:val="00C005CA"/>
    <w:rsid w:val="00C00804"/>
    <w:rsid w:val="00C1307A"/>
    <w:rsid w:val="00C27C8D"/>
    <w:rsid w:val="00C3452D"/>
    <w:rsid w:val="00C35503"/>
    <w:rsid w:val="00C35746"/>
    <w:rsid w:val="00C37F9B"/>
    <w:rsid w:val="00C508CA"/>
    <w:rsid w:val="00C538B7"/>
    <w:rsid w:val="00C542E0"/>
    <w:rsid w:val="00C6009B"/>
    <w:rsid w:val="00C60C9C"/>
    <w:rsid w:val="00C639C2"/>
    <w:rsid w:val="00C65621"/>
    <w:rsid w:val="00C6578C"/>
    <w:rsid w:val="00C75DA7"/>
    <w:rsid w:val="00C9518A"/>
    <w:rsid w:val="00CA01E6"/>
    <w:rsid w:val="00CA14EC"/>
    <w:rsid w:val="00CB73E7"/>
    <w:rsid w:val="00CC238C"/>
    <w:rsid w:val="00CC3330"/>
    <w:rsid w:val="00CC45AE"/>
    <w:rsid w:val="00CD0CC7"/>
    <w:rsid w:val="00CF086A"/>
    <w:rsid w:val="00CF376E"/>
    <w:rsid w:val="00CF50F3"/>
    <w:rsid w:val="00CF59E0"/>
    <w:rsid w:val="00D01B8B"/>
    <w:rsid w:val="00D110EF"/>
    <w:rsid w:val="00D20B5C"/>
    <w:rsid w:val="00D23530"/>
    <w:rsid w:val="00D23E00"/>
    <w:rsid w:val="00D365BF"/>
    <w:rsid w:val="00D411BE"/>
    <w:rsid w:val="00D507E8"/>
    <w:rsid w:val="00D5708C"/>
    <w:rsid w:val="00D60924"/>
    <w:rsid w:val="00D61BB8"/>
    <w:rsid w:val="00D65F80"/>
    <w:rsid w:val="00D72E4C"/>
    <w:rsid w:val="00D82EAC"/>
    <w:rsid w:val="00D84DEA"/>
    <w:rsid w:val="00D84FD9"/>
    <w:rsid w:val="00D862E3"/>
    <w:rsid w:val="00D87B1C"/>
    <w:rsid w:val="00D93986"/>
    <w:rsid w:val="00D93E45"/>
    <w:rsid w:val="00D95AC7"/>
    <w:rsid w:val="00DA42EB"/>
    <w:rsid w:val="00DA5FFE"/>
    <w:rsid w:val="00DA7EC9"/>
    <w:rsid w:val="00DC4C0D"/>
    <w:rsid w:val="00DC5937"/>
    <w:rsid w:val="00DC7EFD"/>
    <w:rsid w:val="00DD3478"/>
    <w:rsid w:val="00DE4754"/>
    <w:rsid w:val="00DE5240"/>
    <w:rsid w:val="00DE71D1"/>
    <w:rsid w:val="00DF5F2E"/>
    <w:rsid w:val="00E06A4D"/>
    <w:rsid w:val="00E11013"/>
    <w:rsid w:val="00E118CD"/>
    <w:rsid w:val="00E21168"/>
    <w:rsid w:val="00E21D4B"/>
    <w:rsid w:val="00E234B0"/>
    <w:rsid w:val="00E237CB"/>
    <w:rsid w:val="00E24DA2"/>
    <w:rsid w:val="00E2511F"/>
    <w:rsid w:val="00E25795"/>
    <w:rsid w:val="00E2737A"/>
    <w:rsid w:val="00E276DD"/>
    <w:rsid w:val="00E302BB"/>
    <w:rsid w:val="00E42EA9"/>
    <w:rsid w:val="00E45EF3"/>
    <w:rsid w:val="00E47990"/>
    <w:rsid w:val="00E5068F"/>
    <w:rsid w:val="00E610FD"/>
    <w:rsid w:val="00E62CD8"/>
    <w:rsid w:val="00E649B2"/>
    <w:rsid w:val="00E65C52"/>
    <w:rsid w:val="00E7502C"/>
    <w:rsid w:val="00E75C48"/>
    <w:rsid w:val="00E83692"/>
    <w:rsid w:val="00E863EB"/>
    <w:rsid w:val="00E94E6A"/>
    <w:rsid w:val="00EA2A67"/>
    <w:rsid w:val="00EA34B6"/>
    <w:rsid w:val="00EB0D74"/>
    <w:rsid w:val="00EB1554"/>
    <w:rsid w:val="00EB5509"/>
    <w:rsid w:val="00EB6067"/>
    <w:rsid w:val="00EC1C5A"/>
    <w:rsid w:val="00ED1AFA"/>
    <w:rsid w:val="00ED2D4B"/>
    <w:rsid w:val="00ED4931"/>
    <w:rsid w:val="00ED4F70"/>
    <w:rsid w:val="00ED686F"/>
    <w:rsid w:val="00EE7626"/>
    <w:rsid w:val="00F0093A"/>
    <w:rsid w:val="00F05230"/>
    <w:rsid w:val="00F06629"/>
    <w:rsid w:val="00F07EB7"/>
    <w:rsid w:val="00F126FA"/>
    <w:rsid w:val="00F23D4B"/>
    <w:rsid w:val="00F266AB"/>
    <w:rsid w:val="00F27EF2"/>
    <w:rsid w:val="00F3467D"/>
    <w:rsid w:val="00F3509C"/>
    <w:rsid w:val="00F367FA"/>
    <w:rsid w:val="00F42234"/>
    <w:rsid w:val="00F44DDE"/>
    <w:rsid w:val="00F470AD"/>
    <w:rsid w:val="00F517E2"/>
    <w:rsid w:val="00F54C57"/>
    <w:rsid w:val="00F570AB"/>
    <w:rsid w:val="00F62A02"/>
    <w:rsid w:val="00F62C60"/>
    <w:rsid w:val="00F7073A"/>
    <w:rsid w:val="00F71BDB"/>
    <w:rsid w:val="00F73E6D"/>
    <w:rsid w:val="00F826DB"/>
    <w:rsid w:val="00FA784A"/>
    <w:rsid w:val="00FB55D8"/>
    <w:rsid w:val="00FC52C7"/>
    <w:rsid w:val="00FC57CC"/>
    <w:rsid w:val="00FC6E6D"/>
    <w:rsid w:val="00FC73BF"/>
    <w:rsid w:val="00FE54FC"/>
    <w:rsid w:val="00FF001C"/>
    <w:rsid w:val="00FF143D"/>
    <w:rsid w:val="00FF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06C2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871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rsid w:val="00254050"/>
    <w:pPr>
      <w:ind w:firstLine="720"/>
      <w:jc w:val="both"/>
    </w:pPr>
    <w:rPr>
      <w:sz w:val="28"/>
      <w:szCs w:val="20"/>
    </w:rPr>
  </w:style>
  <w:style w:type="paragraph" w:styleId="2">
    <w:name w:val="Body Text Indent 2"/>
    <w:basedOn w:val="a"/>
    <w:rsid w:val="00254050"/>
    <w:pPr>
      <w:ind w:firstLine="708"/>
      <w:jc w:val="both"/>
    </w:pPr>
    <w:rPr>
      <w:color w:val="CC99FF"/>
      <w:sz w:val="28"/>
    </w:rPr>
  </w:style>
  <w:style w:type="paragraph" w:customStyle="1" w:styleId="ConsPlusNormal">
    <w:name w:val="ConsPlusNormal"/>
    <w:rsid w:val="00DA7E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2A5C6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A5C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80D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A58F-314F-48F5-8AA8-F8077639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ЛЕНИНСКАЯ    РАЙОННАЯ   ДУМА</vt:lpstr>
    </vt:vector>
  </TitlesOfParts>
  <Company>ТУ по Ленинскому району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ЛЕНИНСКАЯ    РАЙОННАЯ   ДУМА</dc:title>
  <dc:creator>Латышева</dc:creator>
  <cp:lastModifiedBy>Admin</cp:lastModifiedBy>
  <cp:revision>11</cp:revision>
  <cp:lastPrinted>2025-12-30T09:02:00Z</cp:lastPrinted>
  <dcterms:created xsi:type="dcterms:W3CDTF">2026-02-25T14:46:00Z</dcterms:created>
  <dcterms:modified xsi:type="dcterms:W3CDTF">2026-08-14T13:16:00Z</dcterms:modified>
</cp:coreProperties>
</file>